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Bitte, melden Sie sich gleich </w:t>
      </w:r>
      <w:r w:rsidRPr="00AA7CE6">
        <w:rPr>
          <w:rFonts w:ascii="Times New Roman" w:eastAsia="Times New Roman" w:hAnsi="Times New Roman" w:cs="Times New Roman"/>
          <w:sz w:val="28"/>
          <w:szCs w:val="28"/>
          <w:u w:val="single"/>
          <w:lang w:eastAsia="de-DE"/>
        </w:rPr>
        <w:t>verbindlich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an.</w:t>
      </w:r>
    </w:p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Telefon: 07773-937290 / Fax: 07773-937291</w:t>
      </w:r>
    </w:p>
    <w:p w:rsidR="00AA7CE6" w:rsidRPr="00AA7CE6" w:rsidRDefault="00AA7CE6" w:rsidP="00AA7CE6">
      <w:pPr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proofErr w:type="spellStart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e-mail</w:t>
      </w:r>
      <w:proofErr w:type="spellEnd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: </w:t>
      </w:r>
      <w:hyperlink r:id="rId7" w:history="1">
        <w:r w:rsidRPr="00AA7CE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de-DE"/>
          </w:rPr>
          <w:t>peter.ibbeken@t-online.de</w:t>
        </w:r>
      </w:hyperlink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………..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ab/>
        <w:t>Ich nehme an de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r Betriebsbesichtigung des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Werkstättenverbundes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„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Seewerk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Radolfzell“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am 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Dienstag, den 5. Mai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2015 um 18.00 Uhr i</w:t>
      </w:r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n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de-DE"/>
        </w:rPr>
        <w:t>Radolfzell, Walter-Schellenberg-Str. 11,</w:t>
      </w: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 xml:space="preserve"> </w:t>
      </w:r>
      <w:proofErr w:type="gramStart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teil</w:t>
      </w:r>
      <w:proofErr w:type="gramEnd"/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Name, Vorname 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Straße …………………………………………………………………..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PLZ, Ort ………………………………………………………………..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………………………………….</w:t>
      </w:r>
    </w:p>
    <w:p w:rsidR="00AA7CE6" w:rsidRPr="00AA7CE6" w:rsidRDefault="00AA7CE6" w:rsidP="00AA7CE6">
      <w:pPr>
        <w:spacing w:after="0" w:line="340" w:lineRule="exact"/>
        <w:rPr>
          <w:rFonts w:ascii="Times New Roman" w:eastAsia="Times New Roman" w:hAnsi="Times New Roman" w:cs="Times New Roman"/>
          <w:sz w:val="28"/>
          <w:szCs w:val="28"/>
          <w:lang w:eastAsia="de-DE"/>
        </w:rPr>
      </w:pPr>
      <w:r w:rsidRPr="00AA7CE6">
        <w:rPr>
          <w:rFonts w:ascii="Times New Roman" w:eastAsia="Times New Roman" w:hAnsi="Times New Roman" w:cs="Times New Roman"/>
          <w:sz w:val="28"/>
          <w:szCs w:val="28"/>
          <w:lang w:eastAsia="de-DE"/>
        </w:rPr>
        <w:t>Unterschrift:</w:t>
      </w:r>
    </w:p>
    <w:p w:rsidR="00644C49" w:rsidRDefault="00644C49"/>
    <w:sectPr w:rsidR="00644C49">
      <w:headerReference w:type="default" r:id="rId8"/>
      <w:footerReference w:type="even" r:id="rId9"/>
      <w:footerReference w:type="default" r:id="rId10"/>
      <w:pgSz w:w="11906" w:h="16838" w:code="9"/>
      <w:pgMar w:top="3005" w:right="1418" w:bottom="113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E10" w:rsidRDefault="00717E10" w:rsidP="00AA7CE6">
      <w:pPr>
        <w:spacing w:after="0" w:line="240" w:lineRule="auto"/>
      </w:pPr>
      <w:r>
        <w:separator/>
      </w:r>
    </w:p>
  </w:endnote>
  <w:endnote w:type="continuationSeparator" w:id="0">
    <w:p w:rsidR="00717E10" w:rsidRDefault="00717E10" w:rsidP="00AA7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717E10" w:rsidP="003B2C1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412BC" w:rsidRDefault="00717E10" w:rsidP="00B2105A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717E10" w:rsidP="003B2C1B">
    <w:pPr>
      <w:pStyle w:val="Fuzeile"/>
      <w:framePr w:wrap="around" w:vAnchor="text" w:hAnchor="margin" w:xAlign="right" w:y="1"/>
      <w:rPr>
        <w:rStyle w:val="Seitenzahl"/>
      </w:rPr>
    </w:pPr>
  </w:p>
  <w:p w:rsidR="002412BC" w:rsidRDefault="00717E10" w:rsidP="008F00EB">
    <w:pPr>
      <w:pStyle w:val="Fuzeile"/>
      <w:tabs>
        <w:tab w:val="clear" w:pos="9072"/>
        <w:tab w:val="left" w:pos="6360"/>
      </w:tabs>
      <w:rPr>
        <w:sz w:val="16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E10" w:rsidRDefault="00717E10" w:rsidP="00AA7CE6">
      <w:pPr>
        <w:spacing w:after="0" w:line="240" w:lineRule="auto"/>
      </w:pPr>
      <w:r>
        <w:separator/>
      </w:r>
    </w:p>
  </w:footnote>
  <w:footnote w:type="continuationSeparator" w:id="0">
    <w:p w:rsidR="00717E10" w:rsidRDefault="00717E10" w:rsidP="00AA7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2BC" w:rsidRDefault="00717E10" w:rsidP="008F00EB">
    <w:pPr>
      <w:pStyle w:val="Kopfzeile"/>
    </w:pPr>
  </w:p>
  <w:p w:rsidR="00AA7CE6" w:rsidRDefault="00AA7CE6" w:rsidP="008F00EB">
    <w:pPr>
      <w:pStyle w:val="Kopfzeile"/>
    </w:pPr>
  </w:p>
  <w:p w:rsidR="00AA7CE6" w:rsidRDefault="00AA7CE6" w:rsidP="008F00EB">
    <w:pPr>
      <w:pStyle w:val="Kopfzeile"/>
    </w:pPr>
  </w:p>
  <w:p w:rsidR="00AA7CE6" w:rsidRDefault="00AA7CE6" w:rsidP="008F00EB">
    <w:pPr>
      <w:pStyle w:val="Kopfzeile"/>
    </w:pPr>
  </w:p>
  <w:p w:rsidR="00AA7CE6" w:rsidRPr="008F00EB" w:rsidRDefault="00AA7CE6" w:rsidP="008F00E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E6"/>
    <w:rsid w:val="00644C49"/>
    <w:rsid w:val="00717E10"/>
    <w:rsid w:val="00AA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AA7C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rsid w:val="00AA7CE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AA7CE6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AA7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er.ibbeken@t-online.de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2015-04-15T07:28:00Z</dcterms:created>
  <dcterms:modified xsi:type="dcterms:W3CDTF">2015-04-15T07:31:00Z</dcterms:modified>
</cp:coreProperties>
</file>